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5E" w:rsidRDefault="005D6183" w:rsidP="005D6183">
      <w:pPr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   </w:t>
      </w:r>
      <w:r w:rsidR="00E01AE8">
        <w:rPr>
          <w:noProof/>
          <w:lang w:eastAsia="sl-SI"/>
        </w:rPr>
        <w:drawing>
          <wp:inline distT="0" distB="0" distL="0" distR="0" wp14:anchorId="7F229C12" wp14:editId="6A10BE68">
            <wp:extent cx="6362700" cy="952500"/>
            <wp:effectExtent l="0" t="0" r="0" b="0"/>
            <wp:docPr id="1" name="Slika 1" descr="NK Sv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Svob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</w:t>
      </w:r>
    </w:p>
    <w:p w:rsidR="00E01AE8" w:rsidRPr="005D6183" w:rsidRDefault="00E01AE8" w:rsidP="00E01AE8">
      <w:pPr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                          </w:t>
      </w:r>
      <w:r w:rsidR="00EC36FF">
        <w:rPr>
          <w:b/>
          <w:sz w:val="72"/>
          <w:szCs w:val="72"/>
        </w:rPr>
        <w:t>URNIK 19.10. DO 23</w:t>
      </w:r>
      <w:r w:rsidRPr="005D6183">
        <w:rPr>
          <w:b/>
          <w:sz w:val="72"/>
          <w:szCs w:val="72"/>
        </w:rPr>
        <w:t>.10.2020</w:t>
      </w:r>
    </w:p>
    <w:tbl>
      <w:tblPr>
        <w:tblStyle w:val="Tabelamrea"/>
        <w:tblpPr w:leftFromText="141" w:rightFromText="141" w:vertAnchor="page" w:horzAnchor="margin" w:tblpY="4726"/>
        <w:tblW w:w="12753" w:type="dxa"/>
        <w:tblLook w:val="04A0" w:firstRow="1" w:lastRow="0" w:firstColumn="1" w:lastColumn="0" w:noHBand="0" w:noVBand="1"/>
      </w:tblPr>
      <w:tblGrid>
        <w:gridCol w:w="1545"/>
        <w:gridCol w:w="2439"/>
        <w:gridCol w:w="2263"/>
        <w:gridCol w:w="2263"/>
        <w:gridCol w:w="561"/>
        <w:gridCol w:w="1561"/>
        <w:gridCol w:w="2121"/>
      </w:tblGrid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DAN/</w:t>
            </w:r>
          </w:p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SELEKCIJA</w:t>
            </w:r>
          </w:p>
        </w:tc>
        <w:tc>
          <w:tcPr>
            <w:tcW w:w="2439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PON</w:t>
            </w:r>
          </w:p>
        </w:tc>
        <w:tc>
          <w:tcPr>
            <w:tcW w:w="2263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TOR</w:t>
            </w:r>
          </w:p>
        </w:tc>
        <w:tc>
          <w:tcPr>
            <w:tcW w:w="2263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SRE</w:t>
            </w:r>
          </w:p>
        </w:tc>
        <w:tc>
          <w:tcPr>
            <w:tcW w:w="2122" w:type="dxa"/>
            <w:gridSpan w:val="2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ČET</w:t>
            </w:r>
          </w:p>
        </w:tc>
        <w:tc>
          <w:tcPr>
            <w:tcW w:w="2121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PET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ČLANI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17:00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TEKMA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5C77F5" w:rsidP="007E3C62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?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5C77F5" w:rsidP="005C77F5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?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5C77F5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?</w:t>
            </w: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U19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D5392C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</w:t>
            </w:r>
            <w:r w:rsidR="00E01AE8" w:rsidRPr="005D6183">
              <w:rPr>
                <w:b/>
                <w:i/>
                <w:iCs/>
                <w:sz w:val="32"/>
                <w:szCs w:val="32"/>
              </w:rPr>
              <w:t>:00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:rsidR="00E01AE8" w:rsidRPr="005D6183" w:rsidRDefault="000828AC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16:3</w:t>
            </w:r>
            <w:r w:rsidRPr="000828AC">
              <w:rPr>
                <w:b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01AE8" w:rsidRPr="005D6183" w:rsidRDefault="000828AC" w:rsidP="00D5392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0828AC">
              <w:rPr>
                <w:b/>
                <w:i/>
                <w:iCs/>
                <w:sz w:val="32"/>
                <w:szCs w:val="32"/>
              </w:rPr>
              <w:t>16:30</w:t>
            </w:r>
            <w:bookmarkStart w:id="0" w:name="_GoBack"/>
            <w:bookmarkEnd w:id="0"/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U17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A2613C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17:0</w:t>
            </w:r>
            <w:r w:rsidR="00E01AE8" w:rsidRPr="005D6183">
              <w:rPr>
                <w:b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A2613C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17:00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17:00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A2613C" w:rsidP="00D5392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17:0</w:t>
            </w:r>
            <w:r w:rsidR="00D5392C" w:rsidRPr="00D5392C">
              <w:rPr>
                <w:b/>
                <w:i/>
                <w:iCs/>
                <w:sz w:val="32"/>
                <w:szCs w:val="32"/>
              </w:rPr>
              <w:t>0</w:t>
            </w: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U15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A2613C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15:3</w:t>
            </w:r>
            <w:r w:rsidR="00E01AE8" w:rsidRPr="005D6183">
              <w:rPr>
                <w:b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A2613C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15</w:t>
            </w:r>
            <w:r w:rsidR="00E01AE8" w:rsidRPr="005D6183">
              <w:rPr>
                <w:b/>
                <w:i/>
                <w:iCs/>
                <w:sz w:val="32"/>
                <w:szCs w:val="32"/>
              </w:rPr>
              <w:t>:30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15:30</w:t>
            </w:r>
          </w:p>
        </w:tc>
        <w:tc>
          <w:tcPr>
            <w:tcW w:w="2121" w:type="dxa"/>
            <w:shd w:val="clear" w:color="auto" w:fill="auto"/>
          </w:tcPr>
          <w:p w:rsidR="00E01AE8" w:rsidRPr="005D6183" w:rsidRDefault="00A2613C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15</w:t>
            </w:r>
            <w:r w:rsidR="00E01AE8" w:rsidRPr="005D6183">
              <w:rPr>
                <w:b/>
                <w:i/>
                <w:iCs/>
                <w:sz w:val="32"/>
                <w:szCs w:val="32"/>
              </w:rPr>
              <w:t>:30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U13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16:45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16:45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16:45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C36F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16:45</w:t>
            </w: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U12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0828AC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i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0828AC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iCs/>
                <w:color w:val="000000" w:themeColor="text1"/>
                <w:sz w:val="32"/>
                <w:szCs w:val="32"/>
              </w:rPr>
              <w:t>Po dogovoru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0828AC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iCs/>
                <w:color w:val="000000" w:themeColor="text1"/>
                <w:sz w:val="32"/>
                <w:szCs w:val="32"/>
              </w:rPr>
              <w:t>s trenerjem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0828AC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iCs/>
                <w:color w:val="000000" w:themeColor="text1"/>
                <w:sz w:val="32"/>
                <w:szCs w:val="32"/>
              </w:rPr>
              <w:t>na lastno odgovornost</w:t>
            </w:r>
          </w:p>
        </w:tc>
        <w:tc>
          <w:tcPr>
            <w:tcW w:w="2121" w:type="dxa"/>
            <w:shd w:val="clear" w:color="auto" w:fill="auto"/>
          </w:tcPr>
          <w:p w:rsidR="00E01AE8" w:rsidRPr="005D6183" w:rsidRDefault="000828AC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iCs/>
                <w:color w:val="000000" w:themeColor="text1"/>
                <w:sz w:val="32"/>
                <w:szCs w:val="32"/>
              </w:rPr>
              <w:t>Izjava staršev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U11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U10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U8 in U9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</w:tr>
      <w:tr w:rsidR="00E01AE8" w:rsidRPr="00043B02" w:rsidTr="00E01AE8">
        <w:trPr>
          <w:gridAfter w:val="2"/>
          <w:wAfter w:w="3682" w:type="dxa"/>
        </w:trPr>
        <w:tc>
          <w:tcPr>
            <w:tcW w:w="9071" w:type="dxa"/>
            <w:gridSpan w:val="5"/>
          </w:tcPr>
          <w:p w:rsidR="00E01AE8" w:rsidRPr="005D6183" w:rsidRDefault="00E01AE8" w:rsidP="00E01AE8">
            <w:pPr>
              <w:rPr>
                <w:b/>
                <w:sz w:val="28"/>
                <w:szCs w:val="28"/>
              </w:rPr>
            </w:pPr>
            <w:r w:rsidRPr="005D6183">
              <w:rPr>
                <w:b/>
                <w:sz w:val="28"/>
                <w:szCs w:val="28"/>
              </w:rPr>
              <w:t>TRENINGI ZA SELEKCIJI U8 IN U9 TRAJAJO 70 MINUT.</w:t>
            </w:r>
          </w:p>
        </w:tc>
      </w:tr>
      <w:tr w:rsidR="00E01AE8" w:rsidRPr="00043B02" w:rsidTr="00E01AE8">
        <w:trPr>
          <w:gridAfter w:val="2"/>
          <w:wAfter w:w="3682" w:type="dxa"/>
        </w:trPr>
        <w:tc>
          <w:tcPr>
            <w:tcW w:w="9071" w:type="dxa"/>
            <w:gridSpan w:val="5"/>
          </w:tcPr>
          <w:p w:rsidR="00E01AE8" w:rsidRPr="005D6183" w:rsidRDefault="00E01AE8" w:rsidP="00E01AE8">
            <w:pPr>
              <w:rPr>
                <w:b/>
                <w:sz w:val="28"/>
                <w:szCs w:val="28"/>
              </w:rPr>
            </w:pPr>
            <w:r w:rsidRPr="005D6183">
              <w:rPr>
                <w:b/>
                <w:sz w:val="28"/>
                <w:szCs w:val="28"/>
              </w:rPr>
              <w:t>TRENINGI ZA SELEKCIJE OD U10 DO ČLANOV TRAJAJO 90 MINUT.</w:t>
            </w:r>
          </w:p>
        </w:tc>
      </w:tr>
    </w:tbl>
    <w:p w:rsidR="005D6183" w:rsidRDefault="005D6183"/>
    <w:p w:rsidR="005D6183" w:rsidRDefault="005D6183"/>
    <w:sectPr w:rsidR="005D6183" w:rsidSect="005D6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3"/>
    <w:rsid w:val="000149CB"/>
    <w:rsid w:val="000828AC"/>
    <w:rsid w:val="000B7D5E"/>
    <w:rsid w:val="000C1811"/>
    <w:rsid w:val="00161B8D"/>
    <w:rsid w:val="00162571"/>
    <w:rsid w:val="0023521F"/>
    <w:rsid w:val="00365074"/>
    <w:rsid w:val="005C77F5"/>
    <w:rsid w:val="005D6183"/>
    <w:rsid w:val="007E3C62"/>
    <w:rsid w:val="00A2613C"/>
    <w:rsid w:val="00D5392C"/>
    <w:rsid w:val="00E01AE8"/>
    <w:rsid w:val="00E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8051"/>
  <w15:docId w15:val="{C29362C9-9AB3-49DD-8CD5-A6C1386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1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ranzinger</dc:creator>
  <cp:lastModifiedBy>Racunalnica14</cp:lastModifiedBy>
  <cp:revision>6</cp:revision>
  <cp:lastPrinted>2020-09-29T07:27:00Z</cp:lastPrinted>
  <dcterms:created xsi:type="dcterms:W3CDTF">2020-10-12T08:29:00Z</dcterms:created>
  <dcterms:modified xsi:type="dcterms:W3CDTF">2020-10-19T11:16:00Z</dcterms:modified>
</cp:coreProperties>
</file>